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r w:rsidR="00EB075E">
        <w:t>9</w:t>
      </w:r>
      <w:r>
        <w:t>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714EDA">
        <w:t>aestrutura Alysson Lira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EB075E">
        <w:t>que seja realizada</w:t>
      </w:r>
      <w:r w:rsidR="00BF0539">
        <w:t xml:space="preserve"> </w:t>
      </w:r>
      <w:r w:rsidR="00EB075E">
        <w:rPr>
          <w:color w:val="222222"/>
          <w:shd w:val="clear" w:color="auto" w:fill="FFFFFF"/>
        </w:rPr>
        <w:t>a abertura da Boeira da rua Aprigio Bezerra p</w:t>
      </w:r>
      <w:r w:rsidR="009C0442">
        <w:rPr>
          <w:color w:val="222222"/>
          <w:shd w:val="clear" w:color="auto" w:fill="FFFFFF"/>
        </w:rPr>
        <w:t>ois</w:t>
      </w:r>
      <w:r w:rsidR="00EB075E">
        <w:rPr>
          <w:color w:val="222222"/>
          <w:shd w:val="clear" w:color="auto" w:fill="FFFFFF"/>
        </w:rPr>
        <w:t xml:space="preserve"> a laje est</w:t>
      </w:r>
      <w:r w:rsidR="005053E9">
        <w:rPr>
          <w:color w:val="222222"/>
          <w:shd w:val="clear" w:color="auto" w:fill="FFFFFF"/>
        </w:rPr>
        <w:t>á c</w:t>
      </w:r>
      <w:r w:rsidR="00707580">
        <w:rPr>
          <w:color w:val="222222"/>
          <w:shd w:val="clear" w:color="auto" w:fill="FFFFFF"/>
        </w:rPr>
        <w:t>edendo e a limpeza da mesma.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Pr="000F6E4E" w:rsidRDefault="00EB075E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Necessária se</w:t>
      </w:r>
      <w:r w:rsidR="00707580">
        <w:rPr>
          <w:b w:val="0"/>
        </w:rPr>
        <w:t>r</w:t>
      </w:r>
      <w:r>
        <w:rPr>
          <w:b w:val="0"/>
        </w:rPr>
        <w:t xml:space="preserve"> feita a abertura pois a laje </w:t>
      </w:r>
      <w:r w:rsidR="005053E9">
        <w:rPr>
          <w:b w:val="0"/>
        </w:rPr>
        <w:t>está c</w:t>
      </w:r>
      <w:bookmarkStart w:id="0" w:name="_GoBack"/>
      <w:bookmarkEnd w:id="0"/>
      <w:r w:rsidR="00707580">
        <w:rPr>
          <w:b w:val="0"/>
        </w:rPr>
        <w:t>edendo e é preciso a limpeza da mesma.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BF0539">
        <w:t>CAVALCANTE, EM 28</w:t>
      </w:r>
      <w:r w:rsidR="0098128D">
        <w:t xml:space="preserve"> DE </w:t>
      </w:r>
      <w:r w:rsidR="000F6E4E">
        <w:t xml:space="preserve">MARÇO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446AF2"/>
    <w:rsid w:val="0045712F"/>
    <w:rsid w:val="005053E9"/>
    <w:rsid w:val="00523ACD"/>
    <w:rsid w:val="00550171"/>
    <w:rsid w:val="00572500"/>
    <w:rsid w:val="00610601"/>
    <w:rsid w:val="006B452F"/>
    <w:rsid w:val="006E3452"/>
    <w:rsid w:val="00707580"/>
    <w:rsid w:val="00714EDA"/>
    <w:rsid w:val="007D221B"/>
    <w:rsid w:val="007D6F29"/>
    <w:rsid w:val="008F481B"/>
    <w:rsid w:val="0098128D"/>
    <w:rsid w:val="009C0442"/>
    <w:rsid w:val="00B30FCF"/>
    <w:rsid w:val="00BA0CCC"/>
    <w:rsid w:val="00BF0539"/>
    <w:rsid w:val="00C703AB"/>
    <w:rsid w:val="00D37A42"/>
    <w:rsid w:val="00E9641A"/>
    <w:rsid w:val="00EA4099"/>
    <w:rsid w:val="00EB075E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6FE1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2023-03-28T04:12:00Z</dcterms:created>
  <dcterms:modified xsi:type="dcterms:W3CDTF">2023-03-28T11:10:00Z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