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A9A" w:rsidRDefault="00FA4A9A" w:rsidP="000C01BD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A4A9A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F22FDE" w:rsidRPr="00F21244" w:rsidRDefault="00C53FB0" w:rsidP="006946D3">
      <w:pPr>
        <w:pStyle w:val="SemEspaamento"/>
        <w:jc w:val="center"/>
        <w:rPr>
          <w:rFonts w:ascii="Arial" w:eastAsia="Arial Unicode MS" w:hAnsi="Arial" w:cs="Arial"/>
          <w:b/>
          <w:sz w:val="26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REQUERIMENTO</w:t>
      </w:r>
      <w:r w:rsidR="00003EF1">
        <w:rPr>
          <w:rFonts w:ascii="Arial" w:eastAsia="Arial Unicode MS" w:hAnsi="Arial" w:cs="Arial"/>
          <w:b/>
          <w:sz w:val="24"/>
          <w:szCs w:val="24"/>
        </w:rPr>
        <w:t xml:space="preserve"> 18</w:t>
      </w:r>
      <w:bookmarkStart w:id="0" w:name="_GoBack"/>
      <w:bookmarkEnd w:id="0"/>
      <w:r w:rsidR="000C01BD">
        <w:rPr>
          <w:rFonts w:ascii="Arial" w:eastAsia="Arial Unicode MS" w:hAnsi="Arial" w:cs="Arial"/>
          <w:b/>
          <w:sz w:val="24"/>
          <w:szCs w:val="24"/>
        </w:rPr>
        <w:t>/2023</w:t>
      </w:r>
    </w:p>
    <w:p w:rsidR="006946D3" w:rsidRPr="000227A7" w:rsidRDefault="006946D3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FA4A9A" w:rsidP="006946D3">
      <w:pPr>
        <w:pStyle w:val="SemEspaamen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SR</w:t>
      </w:r>
      <w:r w:rsidR="006946D3" w:rsidRPr="000227A7">
        <w:rPr>
          <w:rFonts w:ascii="Arial" w:eastAsia="Arial Unicode MS" w:hAnsi="Arial" w:cs="Arial"/>
          <w:b/>
          <w:sz w:val="24"/>
          <w:szCs w:val="24"/>
        </w:rPr>
        <w:t>. PRESIDENTE</w:t>
      </w:r>
      <w:r w:rsidR="006946D3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0C01BD">
        <w:rPr>
          <w:rFonts w:ascii="Arial" w:eastAsia="Arial Unicode MS" w:hAnsi="Arial" w:cs="Arial"/>
          <w:b/>
          <w:sz w:val="24"/>
          <w:szCs w:val="24"/>
        </w:rPr>
        <w:t>SRS. VEREADORES E VEREADORAS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F930D5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</w:t>
      </w:r>
      <w:r w:rsidR="006946D3" w:rsidRPr="000227A7">
        <w:rPr>
          <w:rFonts w:eastAsia="Arial Unicode MS"/>
        </w:rPr>
        <w:t>Na forma regimental requeiro à M</w:t>
      </w:r>
      <w:r w:rsidR="00BE1D6F">
        <w:rPr>
          <w:rFonts w:eastAsia="Arial Unicode MS"/>
        </w:rPr>
        <w:t>esa, que após ouvir o Plenário</w:t>
      </w:r>
      <w:r w:rsidR="00C53FB0">
        <w:rPr>
          <w:rFonts w:eastAsia="Arial Unicode MS"/>
        </w:rPr>
        <w:t xml:space="preserve">, </w:t>
      </w:r>
      <w:r w:rsidR="002B6FB1">
        <w:rPr>
          <w:rFonts w:eastAsia="Arial Unicode MS"/>
        </w:rPr>
        <w:t>seja</w:t>
      </w:r>
      <w:r w:rsidR="00166AD6">
        <w:rPr>
          <w:rFonts w:eastAsia="Arial Unicode MS"/>
        </w:rPr>
        <w:t xml:space="preserve"> enviado oficio, ao </w:t>
      </w:r>
      <w:r w:rsidR="00D54BA0">
        <w:rPr>
          <w:rFonts w:eastAsia="Arial Unicode MS"/>
        </w:rPr>
        <w:t xml:space="preserve">Gabinete do </w:t>
      </w:r>
      <w:r w:rsidR="005F634F">
        <w:rPr>
          <w:rFonts w:eastAsia="Arial Unicode MS"/>
        </w:rPr>
        <w:t xml:space="preserve">Senhor </w:t>
      </w:r>
      <w:r w:rsidR="00166AD6">
        <w:rPr>
          <w:rFonts w:eastAsia="Arial Unicode MS"/>
        </w:rPr>
        <w:t>Prefeito de Cajazeiras Dr. José Aldemir Meireles de almeida</w:t>
      </w:r>
      <w:r w:rsidR="00B65447">
        <w:rPr>
          <w:rFonts w:eastAsia="Arial Unicode MS"/>
        </w:rPr>
        <w:t>, e o</w:t>
      </w:r>
      <w:r w:rsidR="00BB1359">
        <w:rPr>
          <w:rFonts w:eastAsia="Arial Unicode MS"/>
        </w:rPr>
        <w:t xml:space="preserve"> S</w:t>
      </w:r>
      <w:r>
        <w:rPr>
          <w:rFonts w:eastAsia="Arial Unicode MS"/>
        </w:rPr>
        <w:t>ecretário de Planejamento, o Sr° Thiago Andrade</w:t>
      </w:r>
      <w:r w:rsidR="00BB1359">
        <w:rPr>
          <w:rFonts w:eastAsia="Arial Unicode MS"/>
        </w:rPr>
        <w:t>, solicitando uma</w:t>
      </w:r>
      <w:r w:rsidR="00353D98">
        <w:rPr>
          <w:rFonts w:eastAsia="Arial Unicode MS"/>
        </w:rPr>
        <w:t xml:space="preserve"> pavimentação na</w:t>
      </w:r>
      <w:r w:rsidR="00003EF1">
        <w:rPr>
          <w:rFonts w:eastAsia="Arial Unicode MS"/>
        </w:rPr>
        <w:t xml:space="preserve"> Rua Nelson Dias de Lima</w:t>
      </w:r>
      <w:r w:rsidR="0011572B">
        <w:rPr>
          <w:rFonts w:eastAsia="Arial Unicode MS"/>
        </w:rPr>
        <w:t xml:space="preserve">, </w:t>
      </w:r>
      <w:r w:rsidR="007F1BC9">
        <w:rPr>
          <w:rFonts w:eastAsia="Arial Unicode MS"/>
        </w:rPr>
        <w:t>no</w:t>
      </w:r>
      <w:r w:rsidR="00FC7756">
        <w:rPr>
          <w:rFonts w:eastAsia="Arial Unicode MS"/>
        </w:rPr>
        <w:t xml:space="preserve"> Bairro Jardim Europa</w:t>
      </w:r>
      <w:r w:rsidR="0011572B">
        <w:rPr>
          <w:rFonts w:eastAsia="Arial Unicode MS"/>
        </w:rPr>
        <w:t>.</w:t>
      </w:r>
    </w:p>
    <w:p w:rsidR="00ED20C2" w:rsidRDefault="00ED20C2" w:rsidP="006946D3">
      <w:pPr>
        <w:pStyle w:val="SemEspaamento"/>
        <w:rPr>
          <w:rFonts w:eastAsia="Arial Unicode MS"/>
        </w:rPr>
      </w:pPr>
    </w:p>
    <w:p w:rsidR="00ED20C2" w:rsidRDefault="00ED20C2" w:rsidP="006946D3">
      <w:pPr>
        <w:pStyle w:val="SemEspaamento"/>
        <w:rPr>
          <w:rFonts w:eastAsia="Arial Unicode MS"/>
        </w:rPr>
      </w:pPr>
    </w:p>
    <w:p w:rsidR="00941102" w:rsidRDefault="000C01BD" w:rsidP="006946D3">
      <w:pPr>
        <w:pStyle w:val="SemEspaamento"/>
        <w:rPr>
          <w:rFonts w:eastAsia="Arial Unicode MS"/>
        </w:rPr>
      </w:pPr>
      <w:r>
        <w:rPr>
          <w:rFonts w:eastAsia="Arial Unicode MS"/>
        </w:rPr>
        <w:t xml:space="preserve">     Desde já, agradeço e renovo os votos de estima e consideração.</w:t>
      </w:r>
    </w:p>
    <w:p w:rsidR="00941102" w:rsidRPr="0010306C" w:rsidRDefault="00941102" w:rsidP="006946D3">
      <w:pPr>
        <w:pStyle w:val="SemEspaamento"/>
        <w:rPr>
          <w:rFonts w:eastAsia="Arial Unicode MS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BC5A19" w:rsidRDefault="006946D3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4" name="Imagem 4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7188200</wp:posOffset>
            </wp:positionV>
            <wp:extent cx="1009650" cy="628650"/>
            <wp:effectExtent l="0" t="0" r="0" b="0"/>
            <wp:wrapNone/>
            <wp:docPr id="3" name="Imagem 3" descr="Descrição: C:\Users\CLIENTE\Desktop\ASSSINATURA DIGITAL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CLIENTE\Desktop\ASSSINATURA DIGITAL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A7">
        <w:rPr>
          <w:rFonts w:ascii="Arial" w:eastAsia="Arial Unicode MS" w:hAnsi="Arial" w:cs="Arial"/>
          <w:b/>
          <w:sz w:val="24"/>
          <w:szCs w:val="24"/>
        </w:rPr>
        <w:t xml:space="preserve">PLENÁRIO </w:t>
      </w:r>
      <w:r w:rsidR="00B234AF">
        <w:rPr>
          <w:rFonts w:ascii="Arial" w:eastAsia="Arial Unicode MS" w:hAnsi="Arial" w:cs="Arial"/>
          <w:b/>
          <w:sz w:val="24"/>
          <w:szCs w:val="24"/>
        </w:rPr>
        <w:t>EDMILSON FEI</w:t>
      </w:r>
      <w:r w:rsidR="00C53FB0">
        <w:rPr>
          <w:rFonts w:ascii="Arial" w:eastAsia="Arial Unicode MS" w:hAnsi="Arial" w:cs="Arial"/>
          <w:b/>
          <w:sz w:val="24"/>
          <w:szCs w:val="24"/>
        </w:rPr>
        <w:t>T</w:t>
      </w:r>
      <w:r w:rsidR="00CA448F">
        <w:rPr>
          <w:rFonts w:ascii="Arial" w:eastAsia="Arial Unicode MS" w:hAnsi="Arial" w:cs="Arial"/>
          <w:b/>
          <w:sz w:val="24"/>
          <w:szCs w:val="24"/>
        </w:rPr>
        <w:t xml:space="preserve">OSA CAVALCANTE, EM </w:t>
      </w:r>
      <w:r w:rsidR="002B3318">
        <w:rPr>
          <w:rFonts w:ascii="Arial" w:eastAsia="Arial Unicode MS" w:hAnsi="Arial" w:cs="Arial"/>
          <w:b/>
          <w:sz w:val="24"/>
          <w:szCs w:val="24"/>
        </w:rPr>
        <w:t>07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</w:t>
      </w:r>
      <w:r w:rsidR="002B6FB1">
        <w:rPr>
          <w:rFonts w:ascii="Arial" w:eastAsia="Arial Unicode MS" w:hAnsi="Arial" w:cs="Arial"/>
          <w:b/>
          <w:sz w:val="24"/>
          <w:szCs w:val="24"/>
        </w:rPr>
        <w:t>MARÇO</w:t>
      </w:r>
      <w:r w:rsidR="000C01BD">
        <w:rPr>
          <w:rFonts w:ascii="Arial" w:eastAsia="Arial Unicode MS" w:hAnsi="Arial" w:cs="Arial"/>
          <w:b/>
          <w:sz w:val="24"/>
          <w:szCs w:val="24"/>
        </w:rPr>
        <w:t xml:space="preserve"> DE 2023</w:t>
      </w:r>
      <w:r w:rsidR="00D54BA0">
        <w:rPr>
          <w:rFonts w:ascii="Arial" w:eastAsia="Arial Unicode MS" w:hAnsi="Arial" w:cs="Arial"/>
          <w:b/>
          <w:sz w:val="24"/>
          <w:szCs w:val="24"/>
        </w:rPr>
        <w:t>.</w:t>
      </w:r>
    </w:p>
    <w:p w:rsidR="00BC5A19" w:rsidRDefault="00BC5A19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</w:p>
    <w:p w:rsidR="006946D3" w:rsidRPr="000227A7" w:rsidRDefault="00BE1D6F" w:rsidP="006946D3">
      <w:pPr>
        <w:pStyle w:val="SemEspaamen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6946D3">
      <w:pPr>
        <w:pStyle w:val="SemEspaamento"/>
        <w:rPr>
          <w:rFonts w:ascii="Arial" w:eastAsia="Arial Unicode MS" w:hAnsi="Arial" w:cs="Arial"/>
          <w:sz w:val="24"/>
          <w:szCs w:val="24"/>
        </w:rPr>
      </w:pPr>
    </w:p>
    <w:p w:rsidR="006946D3" w:rsidRPr="000227A7" w:rsidRDefault="006946D3" w:rsidP="000C01BD">
      <w:pPr>
        <w:pStyle w:val="SemEspaamento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Atenciosamente,</w:t>
      </w:r>
    </w:p>
    <w:p w:rsidR="006946D3" w:rsidRDefault="006946D3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0C01BD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</w:p>
    <w:p w:rsidR="000C01BD" w:rsidRDefault="00797D11" w:rsidP="006946D3">
      <w:pPr>
        <w:pStyle w:val="SemEspaamento"/>
        <w:jc w:val="center"/>
        <w:rPr>
          <w:rFonts w:ascii="Arial" w:eastAsia="Arial Unicode MS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85E86E" wp14:editId="117C081D">
            <wp:extent cx="3143250" cy="582295"/>
            <wp:effectExtent l="0" t="0" r="0" b="8255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</w:p>
    <w:p w:rsidR="006946D3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0C01BD" w:rsidRPr="000227A7" w:rsidRDefault="000C01BD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Serafim Lopes de Souza Neto</w:t>
      </w:r>
    </w:p>
    <w:p w:rsidR="006946D3" w:rsidRPr="000227A7" w:rsidRDefault="006946D3" w:rsidP="000C01BD">
      <w:pPr>
        <w:pStyle w:val="SemEspaamento"/>
        <w:jc w:val="center"/>
        <w:rPr>
          <w:rFonts w:ascii="Arial" w:eastAsia="Arial Unicode MS" w:hAnsi="Arial" w:cs="Arial"/>
          <w:sz w:val="24"/>
          <w:szCs w:val="24"/>
        </w:rPr>
      </w:pPr>
      <w:r w:rsidRPr="000227A7">
        <w:rPr>
          <w:rFonts w:ascii="Arial" w:eastAsia="Arial Unicode MS" w:hAnsi="Arial" w:cs="Arial"/>
          <w:sz w:val="24"/>
          <w:szCs w:val="24"/>
        </w:rPr>
        <w:t>Vereador</w:t>
      </w:r>
    </w:p>
    <w:p w:rsidR="006946D3" w:rsidRPr="000227A7" w:rsidRDefault="006946D3" w:rsidP="000C01BD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7E399B" w:rsidRDefault="007E399B"/>
    <w:sectPr w:rsidR="007E399B" w:rsidSect="004F0102">
      <w:headerReference w:type="default" r:id="rId8"/>
      <w:footerReference w:type="default" r:id="rId9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70C" w:rsidRDefault="00EA170C" w:rsidP="004F0102">
      <w:pPr>
        <w:spacing w:after="0" w:line="240" w:lineRule="auto"/>
      </w:pPr>
      <w:r>
        <w:separator/>
      </w:r>
    </w:p>
  </w:endnote>
  <w:end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02" w:rsidRDefault="004F0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69850</wp:posOffset>
          </wp:positionV>
          <wp:extent cx="7488000" cy="5341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0" cy="53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70C" w:rsidRDefault="00EA170C" w:rsidP="004F0102">
      <w:pPr>
        <w:spacing w:after="0" w:line="240" w:lineRule="auto"/>
      </w:pPr>
      <w:r>
        <w:separator/>
      </w:r>
    </w:p>
  </w:footnote>
  <w:footnote w:type="continuationSeparator" w:id="0">
    <w:p w:rsidR="00EA170C" w:rsidRDefault="00EA170C" w:rsidP="004F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02" w:rsidRDefault="004F010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-1032510</wp:posOffset>
          </wp:positionH>
          <wp:positionV relativeFrom="paragraph">
            <wp:posOffset>-402590</wp:posOffset>
          </wp:positionV>
          <wp:extent cx="7458075" cy="1470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7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02"/>
    <w:rsid w:val="00003EF1"/>
    <w:rsid w:val="000648DE"/>
    <w:rsid w:val="00081880"/>
    <w:rsid w:val="000C01BD"/>
    <w:rsid w:val="000D11A9"/>
    <w:rsid w:val="0011572B"/>
    <w:rsid w:val="00150F59"/>
    <w:rsid w:val="00166AD6"/>
    <w:rsid w:val="00182D79"/>
    <w:rsid w:val="001B674B"/>
    <w:rsid w:val="001D5E15"/>
    <w:rsid w:val="001F33B5"/>
    <w:rsid w:val="002A58EE"/>
    <w:rsid w:val="002B206F"/>
    <w:rsid w:val="002B3318"/>
    <w:rsid w:val="002B6FB1"/>
    <w:rsid w:val="002E78E8"/>
    <w:rsid w:val="00306BCA"/>
    <w:rsid w:val="003504D2"/>
    <w:rsid w:val="00353D98"/>
    <w:rsid w:val="00376C8B"/>
    <w:rsid w:val="00413D17"/>
    <w:rsid w:val="004440C0"/>
    <w:rsid w:val="004D3F43"/>
    <w:rsid w:val="004E2538"/>
    <w:rsid w:val="004F0102"/>
    <w:rsid w:val="004F3F8F"/>
    <w:rsid w:val="005155CE"/>
    <w:rsid w:val="005661F3"/>
    <w:rsid w:val="0059307D"/>
    <w:rsid w:val="005C74BB"/>
    <w:rsid w:val="005F634F"/>
    <w:rsid w:val="00634A2D"/>
    <w:rsid w:val="00640254"/>
    <w:rsid w:val="00673BD2"/>
    <w:rsid w:val="006946D3"/>
    <w:rsid w:val="006D5798"/>
    <w:rsid w:val="00742F4D"/>
    <w:rsid w:val="00797D11"/>
    <w:rsid w:val="007E2F26"/>
    <w:rsid w:val="007E399B"/>
    <w:rsid w:val="007E4A00"/>
    <w:rsid w:val="007F1BC9"/>
    <w:rsid w:val="0089140B"/>
    <w:rsid w:val="00916EAC"/>
    <w:rsid w:val="00921E06"/>
    <w:rsid w:val="0093491D"/>
    <w:rsid w:val="009375FE"/>
    <w:rsid w:val="00941102"/>
    <w:rsid w:val="00996437"/>
    <w:rsid w:val="009C01E7"/>
    <w:rsid w:val="00A36C43"/>
    <w:rsid w:val="00A57B41"/>
    <w:rsid w:val="00A75EA9"/>
    <w:rsid w:val="00A83CA1"/>
    <w:rsid w:val="00A949A6"/>
    <w:rsid w:val="00B054C8"/>
    <w:rsid w:val="00B234AF"/>
    <w:rsid w:val="00B35381"/>
    <w:rsid w:val="00B60C43"/>
    <w:rsid w:val="00B65447"/>
    <w:rsid w:val="00B70124"/>
    <w:rsid w:val="00B75991"/>
    <w:rsid w:val="00B915A4"/>
    <w:rsid w:val="00BA2AF5"/>
    <w:rsid w:val="00BB1359"/>
    <w:rsid w:val="00BC5A19"/>
    <w:rsid w:val="00BE1D6F"/>
    <w:rsid w:val="00C53FB0"/>
    <w:rsid w:val="00CA448F"/>
    <w:rsid w:val="00CC3096"/>
    <w:rsid w:val="00CD7055"/>
    <w:rsid w:val="00CD7E8F"/>
    <w:rsid w:val="00CE1EF9"/>
    <w:rsid w:val="00CE2165"/>
    <w:rsid w:val="00D418FF"/>
    <w:rsid w:val="00D54BA0"/>
    <w:rsid w:val="00D65B92"/>
    <w:rsid w:val="00D87CA7"/>
    <w:rsid w:val="00DD5C33"/>
    <w:rsid w:val="00DF3A93"/>
    <w:rsid w:val="00E820CC"/>
    <w:rsid w:val="00E96C42"/>
    <w:rsid w:val="00EA170C"/>
    <w:rsid w:val="00ED0873"/>
    <w:rsid w:val="00ED20C2"/>
    <w:rsid w:val="00F04F9A"/>
    <w:rsid w:val="00F21244"/>
    <w:rsid w:val="00F22FDE"/>
    <w:rsid w:val="00F83DB4"/>
    <w:rsid w:val="00F855EB"/>
    <w:rsid w:val="00F930D5"/>
    <w:rsid w:val="00FA4A9A"/>
    <w:rsid w:val="00FC3880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6BB135"/>
  <w15:docId w15:val="{70DE8AD9-A280-46A0-A7E4-500E7A42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102"/>
  </w:style>
  <w:style w:type="paragraph" w:styleId="Rodap">
    <w:name w:val="footer"/>
    <w:basedOn w:val="Normal"/>
    <w:link w:val="RodapChar"/>
    <w:uiPriority w:val="99"/>
    <w:unhideWhenUsed/>
    <w:rsid w:val="004F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102"/>
  </w:style>
  <w:style w:type="paragraph" w:styleId="SemEspaamento">
    <w:name w:val="No Spacing"/>
    <w:uiPriority w:val="1"/>
    <w:qFormat/>
    <w:rsid w:val="006946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CLIENTE</cp:lastModifiedBy>
  <cp:revision>2</cp:revision>
  <cp:lastPrinted>2021-07-31T18:59:00Z</cp:lastPrinted>
  <dcterms:created xsi:type="dcterms:W3CDTF">2023-03-06T13:41:00Z</dcterms:created>
  <dcterms:modified xsi:type="dcterms:W3CDTF">2023-03-06T13:41:00Z</dcterms:modified>
</cp:coreProperties>
</file>